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4E4F37" w14:textId="77777777" w:rsidR="004107A4" w:rsidRDefault="00101F91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 wp14:anchorId="65DDA9AB" wp14:editId="03C2EE66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41E2B8" w14:textId="77777777" w:rsidR="004107A4" w:rsidRPr="00F421AE" w:rsidRDefault="004107A4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2CA3A2B5" w14:textId="77777777" w:rsidR="004107A4" w:rsidRPr="00F421AE" w:rsidRDefault="004107A4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9144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4107A4" w:rsidRPr="004215ED" w14:paraId="21605093" w14:textId="77777777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1CA5C8E1" w14:textId="77777777" w:rsidR="004107A4" w:rsidRPr="004215ED" w:rsidRDefault="004107A4" w:rsidP="007B45F8">
            <w:pPr>
              <w:snapToGrid w:val="0"/>
              <w:jc w:val="center"/>
              <w:rPr>
                <w:b/>
                <w:bCs/>
              </w:rPr>
            </w:pPr>
            <w:r w:rsidRPr="004215ED">
              <w:rPr>
                <w:b/>
                <w:bCs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1F183263" w14:textId="77777777" w:rsidR="004107A4" w:rsidRPr="004215ED" w:rsidRDefault="004107A4" w:rsidP="007B45F8">
            <w:pPr>
              <w:snapToGrid w:val="0"/>
              <w:jc w:val="center"/>
              <w:rPr>
                <w:b/>
                <w:bCs/>
              </w:rPr>
            </w:pPr>
            <w:r w:rsidRPr="004215ED">
              <w:rPr>
                <w:b/>
                <w:bCs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E51C0D9" w14:textId="77777777" w:rsidR="004107A4" w:rsidRPr="004215ED" w:rsidRDefault="004107A4" w:rsidP="007B45F8">
            <w:pPr>
              <w:snapToGrid w:val="0"/>
              <w:jc w:val="center"/>
              <w:rPr>
                <w:b/>
                <w:bCs/>
              </w:rPr>
            </w:pPr>
            <w:r w:rsidRPr="004215ED">
              <w:rPr>
                <w:b/>
                <w:bCs/>
              </w:rPr>
              <w:t>Sorszám:</w:t>
            </w:r>
          </w:p>
        </w:tc>
      </w:tr>
      <w:tr w:rsidR="004107A4" w:rsidRPr="004215ED" w14:paraId="19612914" w14:textId="77777777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FFE81B" w14:textId="77777777" w:rsidR="004107A4" w:rsidRPr="004215ED" w:rsidRDefault="004107A4" w:rsidP="00FD64A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Dr. Szente Kálmán </w:t>
            </w:r>
            <w:r w:rsidR="00FD64A4">
              <w:rPr>
                <w:b/>
                <w:bCs/>
              </w:rPr>
              <w:t>P</w:t>
            </w:r>
            <w:r>
              <w:rPr>
                <w:b/>
                <w:bCs/>
              </w:rPr>
              <w:t>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77F8FA" w14:textId="7947E837" w:rsidR="004107A4" w:rsidRPr="004215ED" w:rsidRDefault="004107A4" w:rsidP="00101F9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9B6396">
              <w:rPr>
                <w:b/>
                <w:bCs/>
              </w:rPr>
              <w:t>2</w:t>
            </w:r>
            <w:r w:rsidR="008E4B19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. </w:t>
            </w:r>
            <w:r w:rsidR="00FD64A4">
              <w:rPr>
                <w:b/>
                <w:bCs/>
              </w:rPr>
              <w:t xml:space="preserve">április </w:t>
            </w:r>
            <w:r w:rsidR="005124FA">
              <w:rPr>
                <w:b/>
                <w:bCs/>
              </w:rPr>
              <w:t>19</w:t>
            </w:r>
            <w:r w:rsidR="00FD64A4">
              <w:rPr>
                <w:b/>
                <w:bCs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745E4" w14:textId="73D0071E" w:rsidR="004107A4" w:rsidRPr="004215ED" w:rsidRDefault="00477001" w:rsidP="00101F9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5124FA">
              <w:rPr>
                <w:b/>
                <w:bCs/>
              </w:rPr>
              <w:t>6</w:t>
            </w:r>
            <w:r w:rsidR="004107A4">
              <w:rPr>
                <w:b/>
                <w:bCs/>
              </w:rPr>
              <w:t>/20</w:t>
            </w:r>
            <w:r w:rsidR="009B6396">
              <w:rPr>
                <w:b/>
                <w:bCs/>
              </w:rPr>
              <w:t>2</w:t>
            </w:r>
            <w:r w:rsidR="005124FA">
              <w:rPr>
                <w:b/>
                <w:bCs/>
              </w:rPr>
              <w:t>4</w:t>
            </w:r>
            <w:r w:rsidR="004107A4">
              <w:rPr>
                <w:b/>
                <w:bCs/>
              </w:rPr>
              <w:t>.</w:t>
            </w:r>
          </w:p>
        </w:tc>
      </w:tr>
    </w:tbl>
    <w:p w14:paraId="3F719173" w14:textId="0EAE0B01" w:rsidR="004107A4" w:rsidRPr="0076037A" w:rsidRDefault="004107A4" w:rsidP="00CE5681">
      <w:pPr>
        <w:rPr>
          <w:i/>
          <w:iCs/>
          <w:sz w:val="20"/>
          <w:szCs w:val="20"/>
        </w:rPr>
      </w:pPr>
      <w:r w:rsidRPr="0076037A">
        <w:rPr>
          <w:b/>
          <w:bCs/>
          <w:i/>
          <w:iCs/>
          <w:sz w:val="20"/>
          <w:szCs w:val="20"/>
        </w:rPr>
        <w:t>Az előterjesztésben résztvevők megnevezése:</w:t>
      </w:r>
      <w:r w:rsidR="002A280D">
        <w:rPr>
          <w:b/>
          <w:bCs/>
          <w:i/>
          <w:iCs/>
          <w:sz w:val="20"/>
          <w:szCs w:val="20"/>
        </w:rPr>
        <w:t xml:space="preserve"> </w:t>
      </w:r>
      <w:r w:rsidR="00E26B58">
        <w:rPr>
          <w:i/>
          <w:iCs/>
          <w:sz w:val="20"/>
          <w:szCs w:val="20"/>
        </w:rPr>
        <w:t>Gaal-Hasulyó Bernadett</w:t>
      </w:r>
    </w:p>
    <w:p w14:paraId="02E5B090" w14:textId="77777777" w:rsidR="004107A4" w:rsidRPr="0076037A" w:rsidRDefault="004107A4" w:rsidP="00CE5681">
      <w:pPr>
        <w:ind w:left="360" w:hanging="360"/>
        <w:rPr>
          <w:i/>
          <w:iCs/>
          <w:sz w:val="20"/>
          <w:szCs w:val="20"/>
        </w:rPr>
      </w:pPr>
      <w:r w:rsidRPr="0076037A">
        <w:rPr>
          <w:b/>
          <w:bCs/>
          <w:i/>
          <w:iCs/>
          <w:sz w:val="20"/>
          <w:szCs w:val="20"/>
        </w:rPr>
        <w:t xml:space="preserve">Törvényességi szempontból ellenőrizte: </w:t>
      </w:r>
      <w:r w:rsidRPr="0076037A">
        <w:rPr>
          <w:i/>
          <w:iCs/>
          <w:sz w:val="20"/>
          <w:szCs w:val="20"/>
        </w:rPr>
        <w:t>dr. Beregszászi Márk</w:t>
      </w:r>
    </w:p>
    <w:p w14:paraId="40B3383D" w14:textId="77777777" w:rsidR="004107A4" w:rsidRPr="0076037A" w:rsidRDefault="004107A4" w:rsidP="00CE5681">
      <w:pPr>
        <w:ind w:left="360" w:hanging="360"/>
        <w:rPr>
          <w:i/>
          <w:iCs/>
          <w:sz w:val="20"/>
          <w:szCs w:val="20"/>
        </w:rPr>
      </w:pPr>
      <w:r w:rsidRPr="0076037A">
        <w:rPr>
          <w:b/>
          <w:bCs/>
          <w:i/>
          <w:iCs/>
          <w:sz w:val="20"/>
          <w:szCs w:val="20"/>
        </w:rPr>
        <w:t xml:space="preserve">Ügyirat jellege: </w:t>
      </w:r>
      <w:r>
        <w:rPr>
          <w:i/>
          <w:iCs/>
          <w:sz w:val="20"/>
          <w:szCs w:val="20"/>
        </w:rPr>
        <w:t>előterjesztés</w:t>
      </w:r>
    </w:p>
    <w:p w14:paraId="36815148" w14:textId="77777777" w:rsidR="004107A4" w:rsidRPr="00CB00DD" w:rsidRDefault="004107A4" w:rsidP="00CB00DD">
      <w:pPr>
        <w:ind w:left="360" w:hanging="360"/>
        <w:rPr>
          <w:i/>
          <w:iCs/>
          <w:sz w:val="20"/>
          <w:szCs w:val="20"/>
        </w:rPr>
      </w:pPr>
      <w:r w:rsidRPr="0076037A">
        <w:rPr>
          <w:b/>
          <w:bCs/>
          <w:i/>
          <w:iCs/>
          <w:sz w:val="20"/>
          <w:szCs w:val="20"/>
        </w:rPr>
        <w:t xml:space="preserve">Elfogadáshoz szükséges szavazatarány: </w:t>
      </w:r>
      <w:r>
        <w:rPr>
          <w:i/>
          <w:iCs/>
          <w:sz w:val="20"/>
          <w:szCs w:val="20"/>
        </w:rPr>
        <w:t>minősített</w:t>
      </w:r>
      <w:r w:rsidRPr="0076037A">
        <w:rPr>
          <w:i/>
          <w:iCs/>
          <w:sz w:val="20"/>
          <w:szCs w:val="20"/>
        </w:rPr>
        <w:t xml:space="preserve"> többség</w:t>
      </w:r>
    </w:p>
    <w:p w14:paraId="1A180ED3" w14:textId="77777777" w:rsidR="004107A4" w:rsidRPr="00A2518D" w:rsidRDefault="004107A4" w:rsidP="00CE5681">
      <w:pPr>
        <w:tabs>
          <w:tab w:val="left" w:pos="426"/>
        </w:tabs>
        <w:jc w:val="both"/>
        <w:rPr>
          <w:b/>
          <w:bCs/>
          <w:i/>
          <w:sz w:val="20"/>
          <w:szCs w:val="20"/>
        </w:rPr>
      </w:pPr>
    </w:p>
    <w:p w14:paraId="27FD7C10" w14:textId="77777777" w:rsidR="004107A4" w:rsidRPr="000B4D78" w:rsidRDefault="004107A4" w:rsidP="00690968">
      <w:pPr>
        <w:tabs>
          <w:tab w:val="left" w:pos="426"/>
        </w:tabs>
        <w:jc w:val="both"/>
        <w:rPr>
          <w:i/>
          <w:sz w:val="20"/>
          <w:szCs w:val="20"/>
        </w:rPr>
      </w:pPr>
      <w:r w:rsidRPr="00A2518D">
        <w:rPr>
          <w:b/>
          <w:bCs/>
          <w:i/>
          <w:sz w:val="20"/>
          <w:szCs w:val="20"/>
        </w:rPr>
        <w:t xml:space="preserve">Tárgy: </w:t>
      </w:r>
      <w:bookmarkStart w:id="0" w:name="_Hlk101441329"/>
      <w:r w:rsidRPr="000B4D78">
        <w:rPr>
          <w:i/>
          <w:sz w:val="20"/>
          <w:szCs w:val="20"/>
        </w:rPr>
        <w:t>„SOLYMÁRÉRT” kitüntetés adományozása</w:t>
      </w:r>
      <w:bookmarkEnd w:id="0"/>
    </w:p>
    <w:p w14:paraId="428D2942" w14:textId="77777777" w:rsidR="004107A4" w:rsidRPr="00EF5258" w:rsidRDefault="004107A4" w:rsidP="004E0E4C">
      <w:pPr>
        <w:jc w:val="both"/>
        <w:rPr>
          <w:sz w:val="22"/>
          <w:szCs w:val="22"/>
        </w:rPr>
      </w:pPr>
    </w:p>
    <w:p w14:paraId="3C74B2B3" w14:textId="77777777" w:rsidR="004107A4" w:rsidRDefault="004107A4" w:rsidP="004E0E4C">
      <w:pPr>
        <w:jc w:val="center"/>
        <w:rPr>
          <w:b/>
          <w:bCs/>
        </w:rPr>
      </w:pPr>
    </w:p>
    <w:p w14:paraId="63F8622E" w14:textId="77777777" w:rsidR="004107A4" w:rsidRPr="00EF5258" w:rsidRDefault="004107A4" w:rsidP="004E0E4C">
      <w:pPr>
        <w:jc w:val="center"/>
        <w:rPr>
          <w:b/>
          <w:bCs/>
          <w:sz w:val="28"/>
          <w:szCs w:val="28"/>
        </w:rPr>
      </w:pPr>
      <w:r w:rsidRPr="00EF5258">
        <w:rPr>
          <w:b/>
          <w:bCs/>
          <w:sz w:val="28"/>
          <w:szCs w:val="28"/>
        </w:rPr>
        <w:t>Tisztelt Képviselő-testület!</w:t>
      </w:r>
    </w:p>
    <w:p w14:paraId="5D1D1CAB" w14:textId="77777777" w:rsidR="004107A4" w:rsidRDefault="004107A4" w:rsidP="004E0E4C">
      <w:pPr>
        <w:jc w:val="both"/>
      </w:pPr>
    </w:p>
    <w:p w14:paraId="40E1AC8E" w14:textId="2D949052" w:rsidR="004107A4" w:rsidRDefault="004107A4" w:rsidP="00690968">
      <w:pPr>
        <w:jc w:val="both"/>
      </w:pPr>
      <w:r>
        <w:t xml:space="preserve">Solymár Nagyközség Önkormányzatának Képviselő-testülete a kitüntetések alapításáról és adományozásának rendjéről szóló </w:t>
      </w:r>
      <w:r w:rsidR="000763F6">
        <w:t>21</w:t>
      </w:r>
      <w:r>
        <w:t>/201</w:t>
      </w:r>
      <w:r w:rsidR="000763F6">
        <w:t>8</w:t>
      </w:r>
      <w:r>
        <w:t>. (XI.</w:t>
      </w:r>
      <w:r w:rsidR="000763F6">
        <w:t>29</w:t>
      </w:r>
      <w:r>
        <w:t xml:space="preserve">.) </w:t>
      </w:r>
      <w:r w:rsidR="00FD64A4">
        <w:t xml:space="preserve">önkormányzati </w:t>
      </w:r>
      <w:r>
        <w:t xml:space="preserve">rendeletében rendelkezik a „SOLYMÁRÉRT” kitüntetés adományozásáról. </w:t>
      </w:r>
    </w:p>
    <w:p w14:paraId="2CA594A9" w14:textId="77777777" w:rsidR="004107A4" w:rsidRDefault="004107A4" w:rsidP="00690968">
      <w:pPr>
        <w:jc w:val="both"/>
      </w:pPr>
    </w:p>
    <w:p w14:paraId="6744DF66" w14:textId="6C520EDD" w:rsidR="004107A4" w:rsidRDefault="004107A4" w:rsidP="00690968">
      <w:pPr>
        <w:jc w:val="both"/>
      </w:pPr>
      <w:r>
        <w:t>A rendelet 2. § (1) bekezdése értelmében a „</w:t>
      </w:r>
      <w:r w:rsidRPr="00E01A32">
        <w:t xml:space="preserve">SOLYMÁRÉRT" kitüntetés és emlékplakett </w:t>
      </w:r>
      <w:r>
        <w:t>(a továbbiakban</w:t>
      </w:r>
      <w:r w:rsidR="003C3CBC">
        <w:t>:</w:t>
      </w:r>
      <w:r>
        <w:t xml:space="preserve"> Kitüntetés) </w:t>
      </w:r>
      <w:r w:rsidRPr="00E01A32">
        <w:t>adományozható azoknak a hazai és külföldi természetes személyeknek és önszerveződött kulturális közösségeknek,</w:t>
      </w:r>
      <w:r>
        <w:t xml:space="preserve"> akik, illetve amelyek </w:t>
      </w:r>
      <w:r w:rsidRPr="00E01A32">
        <w:t xml:space="preserve">a meghatározott területeken </w:t>
      </w:r>
      <w:r>
        <w:t>(</w:t>
      </w:r>
      <w:r w:rsidRPr="00AF68C0">
        <w:t>művelődés</w:t>
      </w:r>
      <w:r>
        <w:t>,</w:t>
      </w:r>
      <w:r w:rsidRPr="00AF68C0">
        <w:t xml:space="preserve"> kultúra és hagyományőrzés,</w:t>
      </w:r>
      <w:r>
        <w:t xml:space="preserve"> </w:t>
      </w:r>
      <w:r w:rsidRPr="00AF68C0">
        <w:t>szociális-karitatív,</w:t>
      </w:r>
      <w:r>
        <w:t xml:space="preserve"> </w:t>
      </w:r>
      <w:r w:rsidRPr="00AF68C0">
        <w:t>vallási, egyházi,</w:t>
      </w:r>
      <w:r>
        <w:t xml:space="preserve"> </w:t>
      </w:r>
      <w:r w:rsidRPr="00AF68C0">
        <w:t>sport és szabadidő</w:t>
      </w:r>
      <w:r>
        <w:t xml:space="preserve">, </w:t>
      </w:r>
      <w:r w:rsidRPr="00AF68C0">
        <w:t>egyéb a települé</w:t>
      </w:r>
      <w:r>
        <w:t xml:space="preserve">s érdekeit szolgáló tevékenység) hosszabb időn </w:t>
      </w:r>
      <w:r w:rsidRPr="00E01A32">
        <w:t>át kiemelkedő munkát végeztek, és ezzel jelentősen hozzájárultak a település szellemi, erkölcsi és anyagi értékeinek gyarapításához, hírnevének öregbítéséhez.</w:t>
      </w:r>
    </w:p>
    <w:p w14:paraId="583B3B3F" w14:textId="77777777" w:rsidR="004107A4" w:rsidRDefault="004107A4" w:rsidP="00690968">
      <w:pPr>
        <w:widowControl w:val="0"/>
        <w:autoSpaceDN w:val="0"/>
        <w:adjustRightInd w:val="0"/>
        <w:jc w:val="both"/>
      </w:pPr>
    </w:p>
    <w:p w14:paraId="735CCF01" w14:textId="3574A9D9" w:rsidR="004107A4" w:rsidRPr="008826E6" w:rsidRDefault="004107A4" w:rsidP="00690968">
      <w:pPr>
        <w:jc w:val="both"/>
      </w:pPr>
      <w:r w:rsidRPr="00AF68C0">
        <w:t>A kitüntetés és a cím adományozására írásban, részletes indoklással ellátott javaslatot bármely sze</w:t>
      </w:r>
      <w:r>
        <w:t xml:space="preserve">mély, közösség, szervezet tehet, és </w:t>
      </w:r>
      <w:r w:rsidRPr="008826E6">
        <w:t>a kitüntetési javaslatot</w:t>
      </w:r>
      <w:r>
        <w:t xml:space="preserve"> a </w:t>
      </w:r>
      <w:r w:rsidRPr="008826E6">
        <w:t>Közművelődési</w:t>
      </w:r>
      <w:r>
        <w:t xml:space="preserve"> </w:t>
      </w:r>
      <w:r w:rsidR="005124FA">
        <w:t xml:space="preserve">Munkacsoport </w:t>
      </w:r>
      <w:r w:rsidRPr="008826E6">
        <w:t>véleményével együtt kell előterjeszteni a Képviselő-testület elé.</w:t>
      </w:r>
    </w:p>
    <w:p w14:paraId="4A7E4183" w14:textId="77777777" w:rsidR="004107A4" w:rsidRDefault="004107A4" w:rsidP="00690968">
      <w:pPr>
        <w:rPr>
          <w:b/>
          <w:bCs/>
        </w:rPr>
      </w:pPr>
    </w:p>
    <w:p w14:paraId="68A42B02" w14:textId="42612EE0" w:rsidR="004107A4" w:rsidRDefault="00301C94" w:rsidP="00690968">
      <w:pPr>
        <w:jc w:val="both"/>
      </w:pPr>
      <w:r>
        <w:t>Határidőben,</w:t>
      </w:r>
      <w:r w:rsidR="004107A4">
        <w:t xml:space="preserve"> a „SOLYMÁRÉRT” kitüntetésre </w:t>
      </w:r>
      <w:r w:rsidR="005124FA">
        <w:t>1</w:t>
      </w:r>
      <w:r w:rsidR="004107A4">
        <w:t xml:space="preserve"> darab – mellékelten csatolt – javaslat érkezett.</w:t>
      </w:r>
    </w:p>
    <w:p w14:paraId="7D12E58E" w14:textId="77777777" w:rsidR="004107A4" w:rsidRDefault="004107A4" w:rsidP="00690968">
      <w:pPr>
        <w:jc w:val="both"/>
      </w:pPr>
    </w:p>
    <w:p w14:paraId="58FD8620" w14:textId="219181D9" w:rsidR="004107A4" w:rsidRDefault="00D4296B" w:rsidP="00690968">
      <w:pPr>
        <w:tabs>
          <w:tab w:val="left" w:pos="426"/>
        </w:tabs>
        <w:jc w:val="both"/>
      </w:pPr>
      <w:r w:rsidRPr="00BA417F">
        <w:t>A Közművelődési</w:t>
      </w:r>
      <w:r w:rsidR="004107A4" w:rsidRPr="00BA417F">
        <w:t xml:space="preserve"> </w:t>
      </w:r>
      <w:r w:rsidR="00DF3D18" w:rsidRPr="00BA417F">
        <w:t>Munkacsoport</w:t>
      </w:r>
      <w:r w:rsidR="004107A4" w:rsidRPr="00BA417F">
        <w:t xml:space="preserve"> </w:t>
      </w:r>
      <w:r w:rsidR="009E1F34" w:rsidRPr="00BA417F">
        <w:t>202</w:t>
      </w:r>
      <w:r w:rsidR="005124FA">
        <w:t>4</w:t>
      </w:r>
      <w:r w:rsidR="004107A4" w:rsidRPr="00BA417F">
        <w:t xml:space="preserve">. </w:t>
      </w:r>
      <w:r w:rsidR="009E1F34" w:rsidRPr="00BA417F">
        <w:t>április</w:t>
      </w:r>
      <w:r w:rsidR="00101F91" w:rsidRPr="00BA417F">
        <w:t xml:space="preserve"> </w:t>
      </w:r>
      <w:r w:rsidR="005124FA">
        <w:t>18</w:t>
      </w:r>
      <w:r w:rsidR="00301C94" w:rsidRPr="00BA417F">
        <w:t>-i</w:t>
      </w:r>
      <w:r w:rsidR="004107A4" w:rsidRPr="00BA417F">
        <w:t xml:space="preserve"> ülésén tárgyal</w:t>
      </w:r>
      <w:r w:rsidR="00301C94" w:rsidRPr="00BA417F">
        <w:t>t</w:t>
      </w:r>
      <w:r w:rsidR="004107A4" w:rsidRPr="00BA417F">
        <w:t>a az előterjesztést</w:t>
      </w:r>
      <w:r w:rsidR="003C3CBC" w:rsidRPr="00BA417F">
        <w:t>. A pályázati anyag</w:t>
      </w:r>
      <w:r w:rsidR="005124FA">
        <w:t>o</w:t>
      </w:r>
      <w:r w:rsidR="003C3CBC" w:rsidRPr="00BA417F">
        <w:t xml:space="preserve">t megvizsgálva egyhangúan </w:t>
      </w:r>
      <w:r w:rsidR="005124FA" w:rsidRPr="00BA417F">
        <w:t xml:space="preserve">döntött </w:t>
      </w:r>
      <w:r w:rsidR="003C3CBC" w:rsidRPr="00BA417F">
        <w:t>arról, hogy 202</w:t>
      </w:r>
      <w:r w:rsidR="005124FA">
        <w:t>4</w:t>
      </w:r>
      <w:r w:rsidR="003C3CBC" w:rsidRPr="00BA417F">
        <w:t xml:space="preserve">. évben </w:t>
      </w:r>
      <w:r w:rsidR="005124FA">
        <w:t>Marlokné Strack Regina</w:t>
      </w:r>
      <w:r w:rsidR="00BC5DFF" w:rsidRPr="00BA417F">
        <w:t xml:space="preserve"> j</w:t>
      </w:r>
      <w:r w:rsidR="00FD64A4" w:rsidRPr="00BA417F">
        <w:t>elölését támogat</w:t>
      </w:r>
      <w:r w:rsidR="005124FA">
        <w:t>j</w:t>
      </w:r>
      <w:r w:rsidR="00FD64A4" w:rsidRPr="00BA417F">
        <w:t>a</w:t>
      </w:r>
      <w:r w:rsidR="00927525" w:rsidRPr="00BA417F">
        <w:t xml:space="preserve"> Solymárért díjra.</w:t>
      </w:r>
    </w:p>
    <w:p w14:paraId="110F581D" w14:textId="77777777" w:rsidR="00FD64A4" w:rsidRDefault="00FD64A4" w:rsidP="00690968">
      <w:pPr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14B405E3" w14:textId="77777777" w:rsidR="004107A4" w:rsidRDefault="00FD64A4" w:rsidP="00CE5681">
      <w:pPr>
        <w:jc w:val="both"/>
      </w:pPr>
      <w:r>
        <w:t>Kérem a T. Képviselő-testületet, hogy az előterjesztést megvitatni szíveskedjen.</w:t>
      </w:r>
    </w:p>
    <w:p w14:paraId="59529587" w14:textId="77777777" w:rsidR="00FD64A4" w:rsidRDefault="00FD64A4" w:rsidP="00CE5681">
      <w:pPr>
        <w:jc w:val="both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4107A4" w14:paraId="49FC6871" w14:textId="77777777">
        <w:tc>
          <w:tcPr>
            <w:tcW w:w="4606" w:type="dxa"/>
          </w:tcPr>
          <w:p w14:paraId="503F417F" w14:textId="77777777" w:rsidR="004107A4" w:rsidRDefault="004107A4" w:rsidP="003F2FD5">
            <w:pPr>
              <w:jc w:val="both"/>
            </w:pPr>
          </w:p>
        </w:tc>
        <w:tc>
          <w:tcPr>
            <w:tcW w:w="4606" w:type="dxa"/>
          </w:tcPr>
          <w:p w14:paraId="25C07CBB" w14:textId="77777777" w:rsidR="004107A4" w:rsidRPr="00A2518D" w:rsidRDefault="004107A4" w:rsidP="003F2FD5">
            <w:pPr>
              <w:jc w:val="center"/>
              <w:rPr>
                <w:b/>
              </w:rPr>
            </w:pPr>
            <w:r w:rsidRPr="00A2518D">
              <w:rPr>
                <w:b/>
              </w:rPr>
              <w:t>Dr. Szente Kálmán</w:t>
            </w:r>
          </w:p>
          <w:p w14:paraId="647DD25F" w14:textId="77777777" w:rsidR="004107A4" w:rsidRDefault="004107A4" w:rsidP="00FD64A4">
            <w:pPr>
              <w:jc w:val="center"/>
            </w:pPr>
            <w:r>
              <w:t>polgármester</w:t>
            </w:r>
          </w:p>
        </w:tc>
      </w:tr>
    </w:tbl>
    <w:p w14:paraId="733FA066" w14:textId="77777777" w:rsidR="004107A4" w:rsidRDefault="004107A4" w:rsidP="00CE5681">
      <w:pPr>
        <w:jc w:val="both"/>
      </w:pPr>
    </w:p>
    <w:p w14:paraId="6AF951BA" w14:textId="77777777" w:rsidR="004107A4" w:rsidRDefault="004107A4" w:rsidP="00CB00DD">
      <w:pPr>
        <w:jc w:val="both"/>
        <w:rPr>
          <w:b/>
          <w:bCs/>
        </w:rPr>
      </w:pPr>
      <w:r w:rsidRPr="00CD3A15">
        <w:rPr>
          <w:b/>
          <w:bCs/>
        </w:rPr>
        <w:t>HATÁROZATI JAVASLAT:</w:t>
      </w:r>
      <w:r>
        <w:rPr>
          <w:b/>
          <w:bCs/>
        </w:rPr>
        <w:t xml:space="preserve"> </w:t>
      </w:r>
    </w:p>
    <w:p w14:paraId="79C14354" w14:textId="63D4531B" w:rsidR="004107A4" w:rsidRDefault="004107A4" w:rsidP="00CB00DD">
      <w:pPr>
        <w:jc w:val="both"/>
      </w:pPr>
      <w:r>
        <w:t xml:space="preserve">Solymár Nagyközség Önkormányzatának Képviselő-testülete úgy dönt, hogy </w:t>
      </w:r>
      <w:r w:rsidR="00CA7190">
        <w:t xml:space="preserve">a </w:t>
      </w:r>
      <w:r>
        <w:t>20</w:t>
      </w:r>
      <w:r w:rsidR="009E1F34">
        <w:t>2</w:t>
      </w:r>
      <w:r w:rsidR="005124FA">
        <w:t>4</w:t>
      </w:r>
      <w:r>
        <w:t>. évben _______________-t „SOLYMÁRÉRT” kitüntetésben részesíti.</w:t>
      </w:r>
    </w:p>
    <w:p w14:paraId="0640E9FA" w14:textId="77777777" w:rsidR="004107A4" w:rsidRDefault="004107A4" w:rsidP="00CE5681">
      <w:pPr>
        <w:jc w:val="both"/>
      </w:pPr>
    </w:p>
    <w:p w14:paraId="035CC410" w14:textId="77777777" w:rsidR="004107A4" w:rsidRPr="00E515BE" w:rsidRDefault="004107A4" w:rsidP="00CE5681">
      <w:pPr>
        <w:jc w:val="both"/>
        <w:rPr>
          <w:b/>
          <w:bCs/>
        </w:rPr>
      </w:pPr>
    </w:p>
    <w:p w14:paraId="18DA3BAF" w14:textId="77777777" w:rsidR="004107A4" w:rsidRPr="00BD29BF" w:rsidRDefault="004107A4" w:rsidP="00CE5681">
      <w:pPr>
        <w:jc w:val="both"/>
        <w:rPr>
          <w:sz w:val="20"/>
          <w:szCs w:val="20"/>
        </w:rPr>
      </w:pPr>
      <w:r w:rsidRPr="00BD29BF">
        <w:rPr>
          <w:sz w:val="20"/>
          <w:szCs w:val="20"/>
        </w:rPr>
        <w:t xml:space="preserve">Határidő: </w:t>
      </w:r>
      <w:r>
        <w:rPr>
          <w:sz w:val="20"/>
          <w:szCs w:val="20"/>
        </w:rPr>
        <w:t>értelemszerűen</w:t>
      </w:r>
    </w:p>
    <w:p w14:paraId="07305FF3" w14:textId="77777777" w:rsidR="004107A4" w:rsidRPr="00CB00DD" w:rsidRDefault="004107A4" w:rsidP="00CB00DD">
      <w:pPr>
        <w:jc w:val="both"/>
        <w:rPr>
          <w:sz w:val="20"/>
          <w:szCs w:val="20"/>
        </w:rPr>
      </w:pPr>
      <w:r w:rsidRPr="00BD29BF">
        <w:rPr>
          <w:sz w:val="20"/>
          <w:szCs w:val="20"/>
        </w:rPr>
        <w:t xml:space="preserve">Felelős: </w:t>
      </w:r>
      <w:r>
        <w:rPr>
          <w:sz w:val="20"/>
          <w:szCs w:val="20"/>
        </w:rPr>
        <w:t>polgármester</w:t>
      </w:r>
    </w:p>
    <w:sectPr w:rsidR="004107A4" w:rsidRPr="00CB00DD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7984452">
    <w:abstractNumId w:val="0"/>
  </w:num>
  <w:num w:numId="2" w16cid:durableId="929897583">
    <w:abstractNumId w:val="4"/>
  </w:num>
  <w:num w:numId="3" w16cid:durableId="842014685">
    <w:abstractNumId w:val="5"/>
  </w:num>
  <w:num w:numId="4" w16cid:durableId="2056270763">
    <w:abstractNumId w:val="1"/>
  </w:num>
  <w:num w:numId="5" w16cid:durableId="1394229775">
    <w:abstractNumId w:val="2"/>
  </w:num>
  <w:num w:numId="6" w16cid:durableId="669065826">
    <w:abstractNumId w:val="6"/>
  </w:num>
  <w:num w:numId="7" w16cid:durableId="171299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448AD"/>
    <w:rsid w:val="000662B4"/>
    <w:rsid w:val="00075F75"/>
    <w:rsid w:val="000763F6"/>
    <w:rsid w:val="000950FA"/>
    <w:rsid w:val="000B4D78"/>
    <w:rsid w:val="000B5B6E"/>
    <w:rsid w:val="00101F91"/>
    <w:rsid w:val="00105897"/>
    <w:rsid w:val="00120E75"/>
    <w:rsid w:val="00133469"/>
    <w:rsid w:val="001700D4"/>
    <w:rsid w:val="001D520E"/>
    <w:rsid w:val="002018EC"/>
    <w:rsid w:val="00210550"/>
    <w:rsid w:val="0021467F"/>
    <w:rsid w:val="00230371"/>
    <w:rsid w:val="0023301C"/>
    <w:rsid w:val="0023365A"/>
    <w:rsid w:val="0024271E"/>
    <w:rsid w:val="00277288"/>
    <w:rsid w:val="002A280D"/>
    <w:rsid w:val="002C5A67"/>
    <w:rsid w:val="002D2F1A"/>
    <w:rsid w:val="00301C94"/>
    <w:rsid w:val="003337B3"/>
    <w:rsid w:val="003479C2"/>
    <w:rsid w:val="00356C7A"/>
    <w:rsid w:val="0036079A"/>
    <w:rsid w:val="003C3CBC"/>
    <w:rsid w:val="003D27BE"/>
    <w:rsid w:val="003F2FD5"/>
    <w:rsid w:val="004107A4"/>
    <w:rsid w:val="004215ED"/>
    <w:rsid w:val="00423947"/>
    <w:rsid w:val="004460AA"/>
    <w:rsid w:val="004522B5"/>
    <w:rsid w:val="00477001"/>
    <w:rsid w:val="00482770"/>
    <w:rsid w:val="004A2084"/>
    <w:rsid w:val="004A341A"/>
    <w:rsid w:val="004A4753"/>
    <w:rsid w:val="004A4979"/>
    <w:rsid w:val="004C759A"/>
    <w:rsid w:val="004D0310"/>
    <w:rsid w:val="004D47CB"/>
    <w:rsid w:val="004E0E4C"/>
    <w:rsid w:val="004E5022"/>
    <w:rsid w:val="00503ABA"/>
    <w:rsid w:val="005124FA"/>
    <w:rsid w:val="0054344E"/>
    <w:rsid w:val="00546933"/>
    <w:rsid w:val="00546BF4"/>
    <w:rsid w:val="005823FB"/>
    <w:rsid w:val="005C04DE"/>
    <w:rsid w:val="005E4CE1"/>
    <w:rsid w:val="005E586F"/>
    <w:rsid w:val="005E69B9"/>
    <w:rsid w:val="00606C75"/>
    <w:rsid w:val="00655814"/>
    <w:rsid w:val="006646F9"/>
    <w:rsid w:val="0067598A"/>
    <w:rsid w:val="00690968"/>
    <w:rsid w:val="006E7B04"/>
    <w:rsid w:val="006F3EB2"/>
    <w:rsid w:val="007063EE"/>
    <w:rsid w:val="00732D34"/>
    <w:rsid w:val="007506EE"/>
    <w:rsid w:val="0076037A"/>
    <w:rsid w:val="0077179F"/>
    <w:rsid w:val="0078211B"/>
    <w:rsid w:val="00793D33"/>
    <w:rsid w:val="007A6689"/>
    <w:rsid w:val="007B45F8"/>
    <w:rsid w:val="00801B08"/>
    <w:rsid w:val="00811D1D"/>
    <w:rsid w:val="0082639D"/>
    <w:rsid w:val="00836889"/>
    <w:rsid w:val="00851C04"/>
    <w:rsid w:val="00876DFA"/>
    <w:rsid w:val="008826E6"/>
    <w:rsid w:val="008A0B5D"/>
    <w:rsid w:val="008B6D49"/>
    <w:rsid w:val="008E4B19"/>
    <w:rsid w:val="0092505B"/>
    <w:rsid w:val="00927525"/>
    <w:rsid w:val="00930A01"/>
    <w:rsid w:val="00931F13"/>
    <w:rsid w:val="0093653F"/>
    <w:rsid w:val="00937E91"/>
    <w:rsid w:val="0095309D"/>
    <w:rsid w:val="00970248"/>
    <w:rsid w:val="00970ADA"/>
    <w:rsid w:val="0098706D"/>
    <w:rsid w:val="009B308B"/>
    <w:rsid w:val="009B6396"/>
    <w:rsid w:val="009E1F34"/>
    <w:rsid w:val="00A2214E"/>
    <w:rsid w:val="00A2518D"/>
    <w:rsid w:val="00A62EE6"/>
    <w:rsid w:val="00A84FBC"/>
    <w:rsid w:val="00A8587F"/>
    <w:rsid w:val="00AB2D24"/>
    <w:rsid w:val="00AF4821"/>
    <w:rsid w:val="00AF68C0"/>
    <w:rsid w:val="00B10F8B"/>
    <w:rsid w:val="00B55182"/>
    <w:rsid w:val="00B7054F"/>
    <w:rsid w:val="00B86CF3"/>
    <w:rsid w:val="00BA417F"/>
    <w:rsid w:val="00BC5DFF"/>
    <w:rsid w:val="00BD29BF"/>
    <w:rsid w:val="00BE2E5E"/>
    <w:rsid w:val="00BF697A"/>
    <w:rsid w:val="00C2635E"/>
    <w:rsid w:val="00C274EB"/>
    <w:rsid w:val="00C81AA7"/>
    <w:rsid w:val="00C939EE"/>
    <w:rsid w:val="00C93CFE"/>
    <w:rsid w:val="00CA3765"/>
    <w:rsid w:val="00CA7190"/>
    <w:rsid w:val="00CB00DD"/>
    <w:rsid w:val="00CC3E53"/>
    <w:rsid w:val="00CD3A15"/>
    <w:rsid w:val="00CE3ACF"/>
    <w:rsid w:val="00CE5681"/>
    <w:rsid w:val="00CE6D89"/>
    <w:rsid w:val="00CF1268"/>
    <w:rsid w:val="00D4296B"/>
    <w:rsid w:val="00D742E2"/>
    <w:rsid w:val="00DB0149"/>
    <w:rsid w:val="00DD7553"/>
    <w:rsid w:val="00DF3D18"/>
    <w:rsid w:val="00E01A32"/>
    <w:rsid w:val="00E0550C"/>
    <w:rsid w:val="00E0634E"/>
    <w:rsid w:val="00E11B2B"/>
    <w:rsid w:val="00E207BE"/>
    <w:rsid w:val="00E26B58"/>
    <w:rsid w:val="00E515BE"/>
    <w:rsid w:val="00E66771"/>
    <w:rsid w:val="00E76E9C"/>
    <w:rsid w:val="00E8571C"/>
    <w:rsid w:val="00E9528C"/>
    <w:rsid w:val="00EB340D"/>
    <w:rsid w:val="00EF5258"/>
    <w:rsid w:val="00F05A8D"/>
    <w:rsid w:val="00F421AE"/>
    <w:rsid w:val="00F4666E"/>
    <w:rsid w:val="00F51F52"/>
    <w:rsid w:val="00F52C1B"/>
    <w:rsid w:val="00F55CC7"/>
    <w:rsid w:val="00F8253F"/>
    <w:rsid w:val="00FD64A4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46F81"/>
  <w15:docId w15:val="{BFEFF330-84DA-4975-A54B-1A10FDD1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szCs w:val="24"/>
      <w:lang w:eastAsia="ar-SA"/>
    </w:rPr>
  </w:style>
  <w:style w:type="paragraph" w:styleId="Cmsor3">
    <w:name w:val="heading 3"/>
    <w:basedOn w:val="Norml"/>
    <w:next w:val="Norml"/>
    <w:link w:val="Cmsor3Char"/>
    <w:uiPriority w:val="99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b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482770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82770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Bekezdsalapbettpusa7">
    <w:name w:val="Bekezdés alapbetűtípusa7"/>
    <w:uiPriority w:val="99"/>
    <w:rsid w:val="00E76E9C"/>
  </w:style>
  <w:style w:type="character" w:customStyle="1" w:styleId="Absatz-Standardschriftart">
    <w:name w:val="Absatz-Standardschriftart"/>
    <w:uiPriority w:val="99"/>
    <w:rsid w:val="00E76E9C"/>
  </w:style>
  <w:style w:type="character" w:customStyle="1" w:styleId="Bekezdsalapbettpusa6">
    <w:name w:val="Bekezdés alapbetűtípusa6"/>
    <w:uiPriority w:val="99"/>
    <w:rsid w:val="00E76E9C"/>
  </w:style>
  <w:style w:type="character" w:customStyle="1" w:styleId="Bekezdsalapbettpusa5">
    <w:name w:val="Bekezdés alapbetűtípusa5"/>
    <w:uiPriority w:val="99"/>
    <w:rsid w:val="00E76E9C"/>
  </w:style>
  <w:style w:type="character" w:customStyle="1" w:styleId="Bekezdsalapbettpusa4">
    <w:name w:val="Bekezdés alapbetűtípusa4"/>
    <w:uiPriority w:val="99"/>
    <w:rsid w:val="00E76E9C"/>
  </w:style>
  <w:style w:type="character" w:customStyle="1" w:styleId="Bekezdsalapbettpusa3">
    <w:name w:val="Bekezdés alapbetűtípusa3"/>
    <w:uiPriority w:val="99"/>
    <w:rsid w:val="00E76E9C"/>
  </w:style>
  <w:style w:type="character" w:customStyle="1" w:styleId="Bekezdsalapbettpusa2">
    <w:name w:val="Bekezdés alapbetűtípusa2"/>
    <w:uiPriority w:val="99"/>
    <w:rsid w:val="00E76E9C"/>
  </w:style>
  <w:style w:type="character" w:customStyle="1" w:styleId="WW-Absatz-Standardschriftart">
    <w:name w:val="WW-Absatz-Standardschriftart"/>
    <w:uiPriority w:val="99"/>
    <w:rsid w:val="00E76E9C"/>
  </w:style>
  <w:style w:type="character" w:customStyle="1" w:styleId="WW-Absatz-Standardschriftart1">
    <w:name w:val="WW-Absatz-Standardschriftart1"/>
    <w:uiPriority w:val="99"/>
    <w:rsid w:val="00E76E9C"/>
  </w:style>
  <w:style w:type="character" w:customStyle="1" w:styleId="WW-Absatz-Standardschriftart11">
    <w:name w:val="WW-Absatz-Standardschriftart11"/>
    <w:uiPriority w:val="99"/>
    <w:rsid w:val="00E76E9C"/>
  </w:style>
  <w:style w:type="character" w:customStyle="1" w:styleId="Bekezdsalapbettpusa1">
    <w:name w:val="Bekezdés alapbetűtípusa1"/>
    <w:uiPriority w:val="99"/>
    <w:rsid w:val="00E76E9C"/>
  </w:style>
  <w:style w:type="paragraph" w:customStyle="1" w:styleId="Cmsor">
    <w:name w:val="Címsor"/>
    <w:basedOn w:val="Norml"/>
    <w:next w:val="Szvegtrzs"/>
    <w:uiPriority w:val="99"/>
    <w:rsid w:val="00E76E9C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E76E9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482770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Szvegtrzs"/>
    <w:uiPriority w:val="99"/>
    <w:rsid w:val="00E76E9C"/>
  </w:style>
  <w:style w:type="paragraph" w:customStyle="1" w:styleId="Felirat">
    <w:name w:val="Felirat"/>
    <w:basedOn w:val="Norml"/>
    <w:uiPriority w:val="99"/>
    <w:rsid w:val="00E76E9C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E76E9C"/>
    <w:pPr>
      <w:suppressLineNumbers/>
    </w:pPr>
  </w:style>
  <w:style w:type="paragraph" w:styleId="lfej">
    <w:name w:val="header"/>
    <w:basedOn w:val="Norml"/>
    <w:link w:val="lfejChar"/>
    <w:uiPriority w:val="99"/>
    <w:rsid w:val="00E76E9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482770"/>
    <w:rPr>
      <w:rFonts w:cs="Times New Roman"/>
      <w:sz w:val="24"/>
      <w:szCs w:val="24"/>
      <w:lang w:eastAsia="ar-SA" w:bidi="ar-SA"/>
    </w:rPr>
  </w:style>
  <w:style w:type="paragraph" w:customStyle="1" w:styleId="Szvegtrzs21">
    <w:name w:val="Szövegtörzs 21"/>
    <w:basedOn w:val="Norml"/>
    <w:uiPriority w:val="99"/>
    <w:rsid w:val="00E76E9C"/>
    <w:pPr>
      <w:jc w:val="center"/>
    </w:pPr>
    <w:rPr>
      <w:sz w:val="28"/>
      <w:szCs w:val="28"/>
    </w:rPr>
  </w:style>
  <w:style w:type="paragraph" w:customStyle="1" w:styleId="Tblzattartalom">
    <w:name w:val="Táblázattartalom"/>
    <w:basedOn w:val="Norml"/>
    <w:uiPriority w:val="99"/>
    <w:rsid w:val="00E76E9C"/>
    <w:pPr>
      <w:suppressLineNumbers/>
    </w:pPr>
  </w:style>
  <w:style w:type="paragraph" w:customStyle="1" w:styleId="Tblzatfejlc">
    <w:name w:val="Táblázatfejléc"/>
    <w:basedOn w:val="Tblzattartalom"/>
    <w:uiPriority w:val="99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rsid w:val="006E7B0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2770"/>
    <w:rPr>
      <w:rFonts w:cs="Times New Roman"/>
      <w:sz w:val="2"/>
      <w:szCs w:val="2"/>
      <w:lang w:eastAsia="ar-SA" w:bidi="ar-SA"/>
    </w:rPr>
  </w:style>
  <w:style w:type="paragraph" w:customStyle="1" w:styleId="msolistparagraph0">
    <w:name w:val="msolistparagraph"/>
    <w:basedOn w:val="Norml"/>
    <w:uiPriority w:val="99"/>
    <w:rsid w:val="000662B4"/>
    <w:pPr>
      <w:widowControl w:val="0"/>
      <w:overflowPunct/>
      <w:autoSpaceDE/>
      <w:ind w:left="720"/>
    </w:pPr>
    <w:rPr>
      <w:rFonts w:ascii="Calibri" w:hAnsi="Calibri" w:cs="Calibri"/>
      <w:kern w:val="1"/>
      <w:sz w:val="22"/>
      <w:szCs w:val="22"/>
    </w:rPr>
  </w:style>
  <w:style w:type="paragraph" w:styleId="Listaszerbekezds">
    <w:name w:val="List Paragraph"/>
    <w:basedOn w:val="Norml"/>
    <w:uiPriority w:val="99"/>
    <w:qFormat/>
    <w:rsid w:val="0082639D"/>
    <w:pPr>
      <w:ind w:left="720"/>
    </w:pPr>
  </w:style>
  <w:style w:type="table" w:styleId="Rcsostblzat">
    <w:name w:val="Table Grid"/>
    <w:basedOn w:val="Normltblzat"/>
    <w:uiPriority w:val="99"/>
    <w:rsid w:val="00BF697A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uiPriority w:val="99"/>
    <w:rsid w:val="0023301C"/>
    <w:pPr>
      <w:suppressAutoHyphens w:val="0"/>
      <w:overflowPunct/>
      <w:autoSpaceDE/>
      <w:spacing w:before="100" w:beforeAutospacing="1" w:after="100" w:afterAutospacing="1"/>
    </w:pPr>
    <w:rPr>
      <w:lang w:eastAsia="hu-HU"/>
    </w:rPr>
  </w:style>
  <w:style w:type="character" w:styleId="Hiperhivatkozs">
    <w:name w:val="Hyperlink"/>
    <w:basedOn w:val="Bekezdsalapbettpusa"/>
    <w:uiPriority w:val="99"/>
    <w:rsid w:val="0023301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45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26</cp:revision>
  <cp:lastPrinted>2014-10-14T07:19:00Z</cp:lastPrinted>
  <dcterms:created xsi:type="dcterms:W3CDTF">2017-03-27T09:41:00Z</dcterms:created>
  <dcterms:modified xsi:type="dcterms:W3CDTF">2024-04-19T11:13:00Z</dcterms:modified>
</cp:coreProperties>
</file>